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i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8"/>
          <w:szCs w:val="28"/>
          <w:rtl w:val="0"/>
        </w:rPr>
        <w:t xml:space="preserve">Lindsey J. Cirard</w:t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1"/>
          <w:i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8"/>
          <w:szCs w:val="28"/>
          <w:rtl w:val="0"/>
        </w:rPr>
        <w:t xml:space="preserve">(207) 479-7161</w:t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b w:val="1"/>
          <w:i w:val="1"/>
          <w:sz w:val="28"/>
          <w:szCs w:val="28"/>
        </w:rPr>
      </w:pPr>
      <w:hyperlink r:id="rId6">
        <w:r w:rsidDel="00000000" w:rsidR="00000000" w:rsidRPr="00000000">
          <w:rPr>
            <w:rFonts w:ascii="Cambria" w:cs="Cambria" w:eastAsia="Cambria" w:hAnsi="Cambria"/>
            <w:b w:val="1"/>
            <w:i w:val="1"/>
            <w:color w:val="1155cc"/>
            <w:sz w:val="28"/>
            <w:szCs w:val="28"/>
            <w:u w:val="single"/>
            <w:rtl w:val="0"/>
          </w:rPr>
          <w:t xml:space="preserve">lindseyjcirard05@gmail.com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b w:val="1"/>
          <w:i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8"/>
          <w:szCs w:val="28"/>
          <w:rtl w:val="0"/>
        </w:rPr>
        <w:t xml:space="preserve">Vocal: Soprano</w:t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Cambria" w:cs="Cambria" w:eastAsia="Cambria" w:hAnsi="Cambri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Cambria" w:cs="Cambria" w:eastAsia="Cambria" w:hAnsi="Cambri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left"/>
        <w:rPr>
          <w:rFonts w:ascii="Cambria" w:cs="Cambria" w:eastAsia="Cambria" w:hAnsi="Cambri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Cambria" w:cs="Cambria" w:eastAsia="Cambria" w:hAnsi="Cambri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u w:val="single"/>
          <w:rtl w:val="0"/>
        </w:rPr>
        <w:t xml:space="preserve">Theatre</w:t>
      </w:r>
    </w:p>
    <w:p w:rsidR="00000000" w:rsidDel="00000000" w:rsidP="00000000" w:rsidRDefault="00000000" w:rsidRPr="00000000" w14:paraId="0000000B">
      <w:pPr>
        <w:jc w:val="left"/>
        <w:rPr>
          <w:rFonts w:ascii="Cambria" w:cs="Cambria" w:eastAsia="Cambria" w:hAnsi="Cambri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Suessical Jr.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                    Bird Girl #3                  Ellsworth Middle School 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The Addams Family                          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Addams Ancestor            Ellsworth High School 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Show Choir 9th Grade                 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        _                               Ellsworth High School 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No Exit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                                               Estelle Rigault                 Ellsworth High School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A Midsummer Night’s Dream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            Titania                          Ellsworth High School   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Show Choir 10th Grade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                       _                                 Ellsworth High School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High School Musical: On Stage!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  Sharpay Evans                   Ellsworth High School 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Slipping                                                          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Fae                              Ellsworth High School   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Show Choir 11th Grade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                           _                                  Ellsworth High School  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A Gentleman's Guide to    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 Sibella Hallward                Ellsworth High School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Love &amp; Murder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Let Them Eat Cake!                      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Dutchess Polignac           Ellsworth High School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Show Choir 12th Grade                                 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-                                Ellsworth High School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Cambria" w:cs="Cambria" w:eastAsia="Cambria" w:hAnsi="Cambri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u w:val="single"/>
          <w:rtl w:val="0"/>
        </w:rPr>
        <w:t xml:space="preserve">Education </w:t>
      </w:r>
    </w:p>
    <w:p w:rsidR="00000000" w:rsidDel="00000000" w:rsidP="00000000" w:rsidRDefault="00000000" w:rsidRPr="00000000" w14:paraId="0000001B">
      <w:pPr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Ellsworth High School Visual &amp; Performing Arts Academy                    Jasmine Ireland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Burns Music Studio Private Vocal Lessons (2020-2021)                           Chana Wingard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Private Advanced Vocal Lessons (2022-Present).                                        Gina S. Turner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*I have participated in and passed every theatre/vocal related high school class*</w:t>
      </w:r>
    </w:p>
    <w:p w:rsidR="00000000" w:rsidDel="00000000" w:rsidP="00000000" w:rsidRDefault="00000000" w:rsidRPr="00000000" w14:paraId="00000020">
      <w:pPr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mbria" w:cs="Cambria" w:eastAsia="Cambria" w:hAnsi="Cambri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u w:val="single"/>
          <w:rtl w:val="0"/>
        </w:rPr>
        <w:t xml:space="preserve">Special Skills </w:t>
      </w:r>
    </w:p>
    <w:p w:rsidR="00000000" w:rsidDel="00000000" w:rsidP="00000000" w:rsidRDefault="00000000" w:rsidRPr="00000000" w14:paraId="00000022">
      <w:pPr>
        <w:jc w:val="both"/>
        <w:rPr>
          <w:rFonts w:ascii="Cambria" w:cs="Cambria" w:eastAsia="Cambria" w:hAnsi="Cambria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Previous Cheerleading Experience, Rollerblading, Make-up/SFX Make-up, Debate, Baking, Crocheting, Belly Dance and Quick Memorization. 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indseyjcirard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